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5F839" w14:textId="77777777" w:rsidR="00450787" w:rsidRDefault="00FA67B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様式第５号</w:t>
      </w:r>
    </w:p>
    <w:p w14:paraId="65204B18" w14:textId="77777777" w:rsidR="00450787" w:rsidRDefault="00450787">
      <w:pPr>
        <w:rPr>
          <w:rFonts w:ascii="ＭＳ 明朝" w:hAnsi="ＭＳ 明朝"/>
          <w:sz w:val="22"/>
        </w:rPr>
      </w:pPr>
    </w:p>
    <w:p w14:paraId="22EDB964" w14:textId="77777777" w:rsidR="00450787" w:rsidRDefault="00450787">
      <w:pPr>
        <w:rPr>
          <w:rFonts w:ascii="ＭＳ 明朝" w:hAnsi="ＭＳ 明朝"/>
          <w:sz w:val="22"/>
        </w:rPr>
      </w:pPr>
    </w:p>
    <w:p w14:paraId="14EDEF12" w14:textId="77777777" w:rsidR="00450787" w:rsidRDefault="00450787">
      <w:pPr>
        <w:ind w:leftChars="1" w:left="666" w:hangingChars="299" w:hanging="664"/>
        <w:rPr>
          <w:spacing w:val="2"/>
          <w:sz w:val="22"/>
        </w:rPr>
      </w:pPr>
    </w:p>
    <w:p w14:paraId="06F952CB" w14:textId="77777777" w:rsidR="00450787" w:rsidRDefault="00450787">
      <w:pPr>
        <w:ind w:leftChars="1" w:left="726" w:hangingChars="299" w:hanging="724"/>
        <w:rPr>
          <w:spacing w:val="2"/>
        </w:rPr>
      </w:pPr>
    </w:p>
    <w:p w14:paraId="25E9F3A4" w14:textId="77777777" w:rsidR="00450787" w:rsidRDefault="00FA67BA">
      <w:pPr>
        <w:ind w:leftChars="1" w:left="848" w:hangingChars="299" w:hanging="846"/>
        <w:jc w:val="center"/>
        <w:rPr>
          <w:b/>
          <w:spacing w:val="2"/>
          <w:sz w:val="28"/>
        </w:rPr>
      </w:pPr>
      <w:r>
        <w:rPr>
          <w:rFonts w:hint="eastAsia"/>
          <w:b/>
          <w:spacing w:val="2"/>
          <w:sz w:val="28"/>
        </w:rPr>
        <w:t>提案見積書</w:t>
      </w:r>
    </w:p>
    <w:p w14:paraId="1B348F68" w14:textId="77777777" w:rsidR="00450787" w:rsidRDefault="00450787">
      <w:pPr>
        <w:ind w:leftChars="1" w:left="720" w:hangingChars="299" w:hanging="718"/>
      </w:pPr>
    </w:p>
    <w:p w14:paraId="4A6E3E6E" w14:textId="77777777" w:rsidR="00450787" w:rsidRDefault="00450787">
      <w:pPr>
        <w:ind w:leftChars="1" w:left="720" w:hangingChars="299" w:hanging="718"/>
      </w:pPr>
    </w:p>
    <w:p w14:paraId="025DDDE7" w14:textId="77777777" w:rsidR="00450787" w:rsidRDefault="00FA67BA">
      <w:pPr>
        <w:ind w:leftChars="1" w:left="2" w:firstLineChars="100" w:firstLine="220"/>
        <w:rPr>
          <w:sz w:val="22"/>
        </w:rPr>
      </w:pPr>
      <w:r>
        <w:rPr>
          <w:rFonts w:hint="eastAsia"/>
          <w:sz w:val="22"/>
        </w:rPr>
        <w:t>「女性に寄り添った相談等支援業務」の提案について、下記のとおり見積書を提出します。</w:t>
      </w:r>
    </w:p>
    <w:p w14:paraId="66169585" w14:textId="77777777" w:rsidR="00450787" w:rsidRDefault="00450787">
      <w:pPr>
        <w:ind w:right="-10"/>
        <w:rPr>
          <w:sz w:val="22"/>
        </w:rPr>
      </w:pPr>
    </w:p>
    <w:p w14:paraId="0B730EC6" w14:textId="77777777" w:rsidR="00450787" w:rsidRDefault="00FA67BA">
      <w:pPr>
        <w:ind w:right="-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580A8B49" w14:textId="77777777" w:rsidR="00450787" w:rsidRDefault="00450787">
      <w:pPr>
        <w:ind w:right="-10"/>
        <w:rPr>
          <w:sz w:val="22"/>
        </w:rPr>
      </w:pPr>
    </w:p>
    <w:p w14:paraId="278E42B1" w14:textId="77777777" w:rsidR="00450787" w:rsidRDefault="00450787">
      <w:pPr>
        <w:ind w:right="-10"/>
        <w:rPr>
          <w:sz w:val="22"/>
        </w:rPr>
      </w:pPr>
    </w:p>
    <w:p w14:paraId="17A14B9B" w14:textId="77777777" w:rsidR="00450787" w:rsidRDefault="00450787">
      <w:pPr>
        <w:ind w:right="-10"/>
        <w:rPr>
          <w:sz w:val="22"/>
        </w:rPr>
      </w:pPr>
    </w:p>
    <w:p w14:paraId="21DE41D7" w14:textId="77777777" w:rsidR="00450787" w:rsidRDefault="00450787">
      <w:pPr>
        <w:ind w:right="-10"/>
        <w:rPr>
          <w:sz w:val="28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450787" w14:paraId="72FB2700" w14:textId="77777777">
        <w:trPr>
          <w:jc w:val="center"/>
        </w:trPr>
        <w:tc>
          <w:tcPr>
            <w:tcW w:w="693" w:type="dxa"/>
            <w:shd w:val="clear" w:color="auto" w:fill="auto"/>
          </w:tcPr>
          <w:p w14:paraId="6690A859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93" w:type="dxa"/>
            <w:shd w:val="clear" w:color="auto" w:fill="auto"/>
          </w:tcPr>
          <w:p w14:paraId="569756F7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</w:tcPr>
          <w:p w14:paraId="06F02C82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14:paraId="46E8247C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93" w:type="dxa"/>
            <w:shd w:val="clear" w:color="auto" w:fill="auto"/>
          </w:tcPr>
          <w:p w14:paraId="52CC77CC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</w:tcPr>
          <w:p w14:paraId="091CA348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14:paraId="2AB0B04A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shd w:val="clear" w:color="auto" w:fill="auto"/>
          </w:tcPr>
          <w:p w14:paraId="5767C406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93" w:type="dxa"/>
            <w:shd w:val="clear" w:color="auto" w:fill="auto"/>
          </w:tcPr>
          <w:p w14:paraId="42D7FC69" w14:textId="77777777" w:rsidR="00450787" w:rsidRDefault="00FA67BA">
            <w:pPr>
              <w:ind w:right="-1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450787" w14:paraId="5BB9E34F" w14:textId="77777777">
        <w:trPr>
          <w:trHeight w:val="950"/>
          <w:jc w:val="center"/>
        </w:trPr>
        <w:tc>
          <w:tcPr>
            <w:tcW w:w="693" w:type="dxa"/>
            <w:shd w:val="clear" w:color="auto" w:fill="auto"/>
          </w:tcPr>
          <w:p w14:paraId="2814298E" w14:textId="77777777" w:rsidR="00450787" w:rsidRDefault="00450787">
            <w:pPr>
              <w:ind w:right="-10"/>
              <w:jc w:val="right"/>
            </w:pPr>
          </w:p>
        </w:tc>
        <w:tc>
          <w:tcPr>
            <w:tcW w:w="693" w:type="dxa"/>
            <w:shd w:val="clear" w:color="auto" w:fill="auto"/>
            <w:vAlign w:val="bottom"/>
          </w:tcPr>
          <w:p w14:paraId="288AFE7C" w14:textId="77777777" w:rsidR="00450787" w:rsidRDefault="00450787">
            <w:pPr>
              <w:ind w:right="-10"/>
              <w:jc w:val="center"/>
            </w:pP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  <w:vAlign w:val="bottom"/>
          </w:tcPr>
          <w:p w14:paraId="7751A2FA" w14:textId="77777777" w:rsidR="00450787" w:rsidRDefault="00450787">
            <w:pPr>
              <w:ind w:right="-10"/>
              <w:jc w:val="center"/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bottom"/>
          </w:tcPr>
          <w:p w14:paraId="11E6390C" w14:textId="77777777" w:rsidR="00450787" w:rsidRDefault="00450787">
            <w:pPr>
              <w:ind w:right="-10"/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14:paraId="48274E50" w14:textId="77777777" w:rsidR="00450787" w:rsidRDefault="00450787">
            <w:pPr>
              <w:ind w:right="-10"/>
              <w:jc w:val="center"/>
            </w:pP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  <w:vAlign w:val="bottom"/>
          </w:tcPr>
          <w:p w14:paraId="26F41B72" w14:textId="77777777" w:rsidR="00450787" w:rsidRDefault="00450787">
            <w:pPr>
              <w:ind w:right="-10"/>
              <w:jc w:val="center"/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bottom"/>
          </w:tcPr>
          <w:p w14:paraId="7DCDA9B8" w14:textId="77777777" w:rsidR="00450787" w:rsidRDefault="00450787">
            <w:pPr>
              <w:ind w:right="-10"/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14:paraId="55F4F8B8" w14:textId="77777777" w:rsidR="00450787" w:rsidRDefault="00450787">
            <w:pPr>
              <w:ind w:right="-10"/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14:paraId="31F694DE" w14:textId="77777777" w:rsidR="00450787" w:rsidRDefault="00450787">
            <w:pPr>
              <w:ind w:right="-10"/>
              <w:jc w:val="center"/>
            </w:pPr>
          </w:p>
        </w:tc>
      </w:tr>
    </w:tbl>
    <w:p w14:paraId="055245AA" w14:textId="77777777" w:rsidR="00450787" w:rsidRDefault="00450787">
      <w:pPr>
        <w:ind w:right="-10"/>
        <w:rPr>
          <w:sz w:val="22"/>
        </w:rPr>
      </w:pPr>
    </w:p>
    <w:p w14:paraId="404736D1" w14:textId="77777777" w:rsidR="00450787" w:rsidRDefault="00450787">
      <w:pPr>
        <w:ind w:right="-10"/>
        <w:rPr>
          <w:sz w:val="22"/>
        </w:rPr>
      </w:pPr>
    </w:p>
    <w:p w14:paraId="070EC247" w14:textId="77777777" w:rsidR="00450787" w:rsidRDefault="00450787">
      <w:pPr>
        <w:ind w:right="-10" w:firstLineChars="700" w:firstLine="1540"/>
        <w:rPr>
          <w:sz w:val="22"/>
        </w:rPr>
      </w:pPr>
    </w:p>
    <w:p w14:paraId="5C3FC2CE" w14:textId="77777777" w:rsidR="00450787" w:rsidRDefault="00FA67BA">
      <w:pPr>
        <w:ind w:right="-10" w:firstLineChars="700" w:firstLine="1540"/>
        <w:rPr>
          <w:sz w:val="22"/>
        </w:rPr>
      </w:pPr>
      <w:r>
        <w:rPr>
          <w:rFonts w:hint="eastAsia"/>
          <w:sz w:val="22"/>
        </w:rPr>
        <w:t>※金額は算用数字で表記し、頭書に￥の記号を付記すること。</w:t>
      </w:r>
    </w:p>
    <w:p w14:paraId="15214EB3" w14:textId="77777777" w:rsidR="00450787" w:rsidRDefault="00FA67BA">
      <w:pPr>
        <w:ind w:right="-10" w:firstLineChars="700" w:firstLine="1540"/>
        <w:rPr>
          <w:sz w:val="22"/>
        </w:rPr>
      </w:pPr>
      <w:r>
        <w:rPr>
          <w:rFonts w:hint="eastAsia"/>
          <w:sz w:val="22"/>
        </w:rPr>
        <w:t>※税込み価格を記載すること。</w:t>
      </w:r>
    </w:p>
    <w:p w14:paraId="39D4F827" w14:textId="77777777" w:rsidR="00450787" w:rsidRDefault="00FA67BA">
      <w:pPr>
        <w:ind w:right="-10" w:firstLineChars="700" w:firstLine="1540"/>
        <w:rPr>
          <w:spacing w:val="2"/>
          <w:sz w:val="22"/>
        </w:rPr>
      </w:pPr>
      <w:r>
        <w:rPr>
          <w:rFonts w:hint="eastAsia"/>
          <w:sz w:val="22"/>
        </w:rPr>
        <w:t>※内訳については、別紙「</w:t>
      </w:r>
      <w:r>
        <w:rPr>
          <w:rFonts w:hint="eastAsia"/>
          <w:spacing w:val="2"/>
          <w:sz w:val="22"/>
        </w:rPr>
        <w:t>提案見積内訳書」を添付すること。</w:t>
      </w:r>
    </w:p>
    <w:p w14:paraId="3A40C2D1" w14:textId="77777777" w:rsidR="00450787" w:rsidRDefault="00450787">
      <w:pPr>
        <w:ind w:right="-10"/>
      </w:pPr>
    </w:p>
    <w:p w14:paraId="617E8CD0" w14:textId="77777777" w:rsidR="00450787" w:rsidRDefault="00450787">
      <w:pPr>
        <w:ind w:right="-10"/>
      </w:pPr>
    </w:p>
    <w:p w14:paraId="4EECECF1" w14:textId="77777777" w:rsidR="00450787" w:rsidRDefault="00450787">
      <w:pPr>
        <w:ind w:right="-10"/>
      </w:pPr>
    </w:p>
    <w:p w14:paraId="724AAA2C" w14:textId="77777777" w:rsidR="00450787" w:rsidRDefault="00450787">
      <w:pPr>
        <w:ind w:right="-10"/>
      </w:pPr>
    </w:p>
    <w:p w14:paraId="356F44E8" w14:textId="77777777" w:rsidR="00450787" w:rsidRDefault="00450787">
      <w:pPr>
        <w:ind w:right="-10"/>
      </w:pPr>
    </w:p>
    <w:p w14:paraId="08B359EB" w14:textId="77777777" w:rsidR="00450787" w:rsidRDefault="00FA67BA">
      <w:pPr>
        <w:ind w:right="-10"/>
        <w:rPr>
          <w:sz w:val="22"/>
        </w:rPr>
      </w:pPr>
      <w:r>
        <w:rPr>
          <w:rFonts w:hint="eastAsia"/>
          <w:sz w:val="22"/>
        </w:rPr>
        <w:t>つくばみらい市長　様</w:t>
      </w:r>
    </w:p>
    <w:p w14:paraId="638D337B" w14:textId="77777777" w:rsidR="00450787" w:rsidRDefault="00450787">
      <w:pPr>
        <w:ind w:right="-10"/>
        <w:rPr>
          <w:sz w:val="22"/>
        </w:rPr>
      </w:pPr>
    </w:p>
    <w:p w14:paraId="3AFCEED8" w14:textId="77777777" w:rsidR="00450787" w:rsidRDefault="00450787">
      <w:pPr>
        <w:ind w:right="-10"/>
        <w:rPr>
          <w:sz w:val="22"/>
        </w:rPr>
      </w:pPr>
    </w:p>
    <w:p w14:paraId="1463A34C" w14:textId="77777777" w:rsidR="00450787" w:rsidRDefault="00450787">
      <w:pPr>
        <w:ind w:right="-10"/>
        <w:rPr>
          <w:sz w:val="22"/>
        </w:rPr>
      </w:pPr>
    </w:p>
    <w:p w14:paraId="4D7C5162" w14:textId="77777777" w:rsidR="00450787" w:rsidRDefault="00FA67BA">
      <w:pPr>
        <w:ind w:right="257" w:firstLineChars="1581" w:firstLine="3478"/>
        <w:rPr>
          <w:sz w:val="22"/>
        </w:rPr>
      </w:pPr>
      <w:r>
        <w:rPr>
          <w:rFonts w:hint="eastAsia"/>
          <w:sz w:val="22"/>
        </w:rPr>
        <w:t>所　在　地</w:t>
      </w:r>
    </w:p>
    <w:p w14:paraId="354AEDFA" w14:textId="77777777" w:rsidR="00450787" w:rsidRDefault="00FA67BA">
      <w:pPr>
        <w:ind w:right="-10" w:firstLineChars="1581" w:firstLine="3478"/>
        <w:rPr>
          <w:sz w:val="22"/>
        </w:rPr>
      </w:pPr>
      <w:r>
        <w:rPr>
          <w:rFonts w:hint="eastAsia"/>
          <w:sz w:val="22"/>
        </w:rPr>
        <w:t>名　　　称</w:t>
      </w:r>
    </w:p>
    <w:p w14:paraId="16984D57" w14:textId="77777777" w:rsidR="00450787" w:rsidRDefault="00FA67BA">
      <w:pPr>
        <w:ind w:right="-10" w:firstLineChars="1581" w:firstLine="3478"/>
        <w:rPr>
          <w:sz w:val="22"/>
        </w:rPr>
      </w:pPr>
      <w:r>
        <w:rPr>
          <w:rFonts w:hint="eastAsia"/>
          <w:sz w:val="22"/>
        </w:rPr>
        <w:t>代表者氏名　　　　　　　　　　　　　　　　　　印</w:t>
      </w:r>
    </w:p>
    <w:p w14:paraId="6BDBBAF3" w14:textId="77777777" w:rsidR="00450787" w:rsidRDefault="00450787">
      <w:pPr>
        <w:ind w:right="-10"/>
      </w:pPr>
    </w:p>
    <w:p w14:paraId="679FECE4" w14:textId="77777777" w:rsidR="00450787" w:rsidRDefault="00FA67BA">
      <w:pPr>
        <w:ind w:leftChars="1" w:left="720" w:hangingChars="299" w:hanging="718"/>
        <w:rPr>
          <w:rFonts w:ascii="ＭＳ 明朝" w:hAnsi="ＭＳ 明朝"/>
          <w:spacing w:val="2"/>
          <w:sz w:val="22"/>
        </w:rPr>
      </w:pPr>
      <w:r>
        <w:br w:type="page"/>
      </w:r>
    </w:p>
    <w:p w14:paraId="7D4FE754" w14:textId="77777777" w:rsidR="00450787" w:rsidRDefault="00FA67BA">
      <w:pPr>
        <w:ind w:right="-10"/>
        <w:jc w:val="center"/>
        <w:rPr>
          <w:b/>
          <w:spacing w:val="2"/>
          <w:sz w:val="28"/>
        </w:rPr>
      </w:pPr>
      <w:r>
        <w:rPr>
          <w:rFonts w:hint="eastAsia"/>
          <w:b/>
          <w:spacing w:val="2"/>
          <w:sz w:val="28"/>
        </w:rPr>
        <w:lastRenderedPageBreak/>
        <w:t>提案見積内訳書</w:t>
      </w:r>
    </w:p>
    <w:p w14:paraId="7D6A6F0F" w14:textId="77777777" w:rsidR="00450787" w:rsidRDefault="00450787">
      <w:pPr>
        <w:ind w:right="-10"/>
      </w:pPr>
    </w:p>
    <w:tbl>
      <w:tblPr>
        <w:tblW w:w="90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667"/>
        <w:gridCol w:w="667"/>
        <w:gridCol w:w="1547"/>
        <w:gridCol w:w="2368"/>
        <w:gridCol w:w="1481"/>
      </w:tblGrid>
      <w:tr w:rsidR="00450787" w14:paraId="18A6023C" w14:textId="77777777">
        <w:trPr>
          <w:jc w:val="center"/>
        </w:trPr>
        <w:tc>
          <w:tcPr>
            <w:tcW w:w="2378" w:type="dxa"/>
            <w:tcBorders>
              <w:bottom w:val="single" w:sz="12" w:space="0" w:color="000000"/>
            </w:tcBorders>
            <w:shd w:val="clear" w:color="auto" w:fill="D9D9D9"/>
          </w:tcPr>
          <w:p w14:paraId="773381DD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項　　目</w:t>
            </w:r>
          </w:p>
        </w:tc>
        <w:tc>
          <w:tcPr>
            <w:tcW w:w="681" w:type="dxa"/>
            <w:tcBorders>
              <w:bottom w:val="single" w:sz="12" w:space="0" w:color="000000"/>
            </w:tcBorders>
            <w:shd w:val="clear" w:color="auto" w:fill="D9D9D9"/>
          </w:tcPr>
          <w:p w14:paraId="0E09FF63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数量</w:t>
            </w:r>
          </w:p>
        </w:tc>
        <w:tc>
          <w:tcPr>
            <w:tcW w:w="681" w:type="dxa"/>
            <w:tcBorders>
              <w:bottom w:val="single" w:sz="12" w:space="0" w:color="000000"/>
            </w:tcBorders>
            <w:shd w:val="clear" w:color="auto" w:fill="D9D9D9"/>
          </w:tcPr>
          <w:p w14:paraId="3097356F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単位</w:t>
            </w:r>
          </w:p>
        </w:tc>
        <w:tc>
          <w:tcPr>
            <w:tcW w:w="1589" w:type="dxa"/>
            <w:tcBorders>
              <w:bottom w:val="single" w:sz="12" w:space="0" w:color="000000"/>
            </w:tcBorders>
            <w:shd w:val="clear" w:color="auto" w:fill="D9D9D9"/>
          </w:tcPr>
          <w:p w14:paraId="33E9AD34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単　価</w:t>
            </w:r>
          </w:p>
        </w:tc>
        <w:tc>
          <w:tcPr>
            <w:tcW w:w="2436" w:type="dxa"/>
            <w:tcBorders>
              <w:bottom w:val="single" w:sz="12" w:space="0" w:color="000000"/>
            </w:tcBorders>
            <w:shd w:val="clear" w:color="auto" w:fill="D9D9D9"/>
          </w:tcPr>
          <w:p w14:paraId="26A6817A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金　額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  <w:shd w:val="clear" w:color="auto" w:fill="D9D9D9"/>
          </w:tcPr>
          <w:p w14:paraId="5CC1FA23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備　考</w:t>
            </w:r>
          </w:p>
        </w:tc>
      </w:tr>
      <w:tr w:rsidR="00450787" w14:paraId="2D8E1AA6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33B0726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132141D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7DE6C07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1871C73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5FF4F8F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540060CA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7641EDEF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3FA1100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20F1699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686D69E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4885844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4530C08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7A56FD5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255BD49A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A51E96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1374E15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05F5081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24452E0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0D02C4A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3E3F819A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3C9153D2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4EF7E1C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169C595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071D441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08C9F123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463489D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68987A1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38525D00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2E497C5A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5434531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7664CE1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1442D9F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63B0A69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0AF3716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77D269E5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4AC6A80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42283AD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1C66AD2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2A0CFFC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4FBDCDA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3F88A29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341439E5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E357DB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452585C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4B897C5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7473915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109B5C8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333930D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32F9B26C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06FDD51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52E4B77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2B5EF71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753B1E2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7800995A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4A08142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0BB95157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303EB10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701B151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5A0402B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66EA1DA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3E802EF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569776E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27FE39DC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F722CC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3A2CB4A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601AFC6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0652BD5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2F35662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2E9BBF1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2B012CEE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EFE6D5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61B6445A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28691A0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631900A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513B96C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7615523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085FD502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67256B9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219E7F5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5887F88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73556D23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2F48D6B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1862263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69DC741D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F7B71D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1DCAFCD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0F53166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01904EA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18255A1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6BFD276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3A13E3A0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495F63D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6B86DB4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2F96B29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434D500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0804C15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397AE0E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18F8966B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281050C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14F8ED5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2CB5074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37E51A3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6B2C822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2589226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1B184FBA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13AF3CA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44B755F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486AE45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47C79DA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4FF6D4C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4B4E6F8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3F21D176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0EB75E53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2BAA622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42836CD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46F47B8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2C33E60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5E0D4BC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0C060339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0F6D7B7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7626C87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48E5729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25690FE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4A93C19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2177CD2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5F33A467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DB6621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38DD278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174146F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3E4C806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17E6768A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7F5E496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01D6BD35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B36DA1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625A4414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3BF2A04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65FBF55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0E012A1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5DB8490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4FA6EEDA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2625530D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00EFE76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0E8E18F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7C5F8EF2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78FBC47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6DAE37F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2FDF7BF2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52260A78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186C7F4E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155C816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18DDB48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0C642E1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7A47CF0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24D2A0BA" w14:textId="77777777">
        <w:trPr>
          <w:jc w:val="center"/>
        </w:trPr>
        <w:tc>
          <w:tcPr>
            <w:tcW w:w="2378" w:type="dxa"/>
            <w:shd w:val="clear" w:color="auto" w:fill="auto"/>
          </w:tcPr>
          <w:p w14:paraId="2BA2B26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shd w:val="clear" w:color="auto" w:fill="auto"/>
          </w:tcPr>
          <w:p w14:paraId="1BA2074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shd w:val="clear" w:color="auto" w:fill="auto"/>
          </w:tcPr>
          <w:p w14:paraId="31FF33E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shd w:val="clear" w:color="auto" w:fill="auto"/>
          </w:tcPr>
          <w:p w14:paraId="2676BBF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3416FD6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shd w:val="clear" w:color="auto" w:fill="auto"/>
          </w:tcPr>
          <w:p w14:paraId="7103409C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13D4C5F6" w14:textId="77777777">
        <w:trPr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14:paraId="3F6CC36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14:paraId="4A9048D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14:paraId="1C47297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auto"/>
          </w:tcPr>
          <w:p w14:paraId="710E670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auto"/>
          </w:tcPr>
          <w:p w14:paraId="5093B5E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14:paraId="4DB780C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6EF85D87" w14:textId="77777777">
        <w:trPr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14:paraId="64BB3C84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小　計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14:paraId="7E0D7F1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14:paraId="66D1D88B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tcBorders>
              <w:top w:val="double" w:sz="4" w:space="0" w:color="auto"/>
            </w:tcBorders>
            <w:shd w:val="clear" w:color="auto" w:fill="auto"/>
          </w:tcPr>
          <w:p w14:paraId="1B6D2D1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tcBorders>
              <w:top w:val="double" w:sz="4" w:space="0" w:color="auto"/>
            </w:tcBorders>
            <w:shd w:val="clear" w:color="auto" w:fill="auto"/>
          </w:tcPr>
          <w:p w14:paraId="4667374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14:paraId="00C05E9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12D3732A" w14:textId="77777777">
        <w:trPr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14:paraId="4928EC1F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消費税</w:t>
            </w: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14:paraId="41F72BD1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tcBorders>
              <w:bottom w:val="double" w:sz="4" w:space="0" w:color="auto"/>
            </w:tcBorders>
            <w:shd w:val="clear" w:color="auto" w:fill="auto"/>
          </w:tcPr>
          <w:p w14:paraId="4258C080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tcBorders>
              <w:bottom w:val="double" w:sz="4" w:space="0" w:color="auto"/>
            </w:tcBorders>
            <w:shd w:val="clear" w:color="auto" w:fill="auto"/>
          </w:tcPr>
          <w:p w14:paraId="61DDC49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auto"/>
          </w:tcPr>
          <w:p w14:paraId="13CBC9B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14:paraId="0C0765A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</w:rPr>
            </w:pPr>
          </w:p>
        </w:tc>
      </w:tr>
      <w:tr w:rsidR="00450787" w14:paraId="05B1F96B" w14:textId="77777777">
        <w:trPr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14:paraId="54F5CE46" w14:textId="77777777" w:rsidR="00450787" w:rsidRDefault="00FA67BA">
            <w:pPr>
              <w:widowControl w:val="0"/>
              <w:ind w:right="-10"/>
              <w:jc w:val="center"/>
              <w:rPr>
                <w:rFonts w:ascii="Century" w:hAnsi="Century" w:hint="eastAsia"/>
                <w:b/>
              </w:rPr>
            </w:pPr>
            <w:r>
              <w:rPr>
                <w:rFonts w:ascii="Century" w:hAnsi="Century" w:hint="eastAsia"/>
                <w:b/>
              </w:rPr>
              <w:t>合　計</w:t>
            </w: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14:paraId="74F74039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681" w:type="dxa"/>
            <w:tcBorders>
              <w:top w:val="double" w:sz="4" w:space="0" w:color="auto"/>
            </w:tcBorders>
            <w:shd w:val="clear" w:color="auto" w:fill="auto"/>
          </w:tcPr>
          <w:p w14:paraId="4C67C105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89" w:type="dxa"/>
            <w:tcBorders>
              <w:top w:val="double" w:sz="4" w:space="0" w:color="auto"/>
            </w:tcBorders>
            <w:shd w:val="clear" w:color="auto" w:fill="auto"/>
          </w:tcPr>
          <w:p w14:paraId="4364AF76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2436" w:type="dxa"/>
            <w:tcBorders>
              <w:top w:val="double" w:sz="4" w:space="0" w:color="auto"/>
            </w:tcBorders>
            <w:shd w:val="clear" w:color="auto" w:fill="auto"/>
          </w:tcPr>
          <w:p w14:paraId="08AC291F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14:paraId="4FB24947" w14:textId="77777777" w:rsidR="00450787" w:rsidRDefault="00450787">
            <w:pPr>
              <w:widowControl w:val="0"/>
              <w:ind w:right="-10"/>
              <w:jc w:val="both"/>
              <w:rPr>
                <w:rFonts w:ascii="Century" w:hAnsi="Century" w:hint="eastAsia"/>
                <w:b/>
              </w:rPr>
            </w:pPr>
          </w:p>
        </w:tc>
      </w:tr>
    </w:tbl>
    <w:p w14:paraId="17BA426F" w14:textId="77777777" w:rsidR="00450787" w:rsidRDefault="00FA67BA">
      <w:pPr>
        <w:ind w:right="-10"/>
      </w:pPr>
      <w:r>
        <w:rPr>
          <w:rFonts w:hint="eastAsia"/>
        </w:rPr>
        <w:t>※本書内容に準じていれば任意様式でも可とする。</w:t>
      </w:r>
    </w:p>
    <w:p w14:paraId="5F935784" w14:textId="77777777" w:rsidR="00450787" w:rsidRDefault="00450787"/>
    <w:sectPr w:rsidR="00450787">
      <w:pgSz w:w="11907" w:h="16840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24D27" w14:textId="77777777" w:rsidR="00000000" w:rsidRDefault="00FA67BA">
      <w:r>
        <w:separator/>
      </w:r>
    </w:p>
  </w:endnote>
  <w:endnote w:type="continuationSeparator" w:id="0">
    <w:p w14:paraId="177FB7EB" w14:textId="77777777" w:rsidR="00000000" w:rsidRDefault="00F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@JustEditMark"/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4FD3" w14:textId="77777777" w:rsidR="00000000" w:rsidRDefault="00FA67BA">
      <w:r>
        <w:separator/>
      </w:r>
    </w:p>
  </w:footnote>
  <w:footnote w:type="continuationSeparator" w:id="0">
    <w:p w14:paraId="0011377E" w14:textId="77777777" w:rsidR="00000000" w:rsidRDefault="00FA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87"/>
    <w:rsid w:val="00450787"/>
    <w:rsid w:val="00F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97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pPr>
      <w:widowControl w:val="0"/>
      <w:jc w:val="both"/>
    </w:pPr>
    <w:rPr>
      <w:rFonts w:ascii="Century" w:hAnsi="Century"/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291</Characters>
  <Application>Microsoft Office Word</Application>
  <DocSecurity>0</DocSecurity>
  <Lines>2</Lines>
  <Paragraphs>1</Paragraphs>
  <ScaleCrop>false</ScaleCrop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2021-06-30T04:30:00Z</cp:lastPrinted>
  <dcterms:created xsi:type="dcterms:W3CDTF">2022-05-17T02:16:00Z</dcterms:created>
  <dcterms:modified xsi:type="dcterms:W3CDTF">2022-05-17T02:16:00Z</dcterms:modified>
</cp:coreProperties>
</file>